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1" w:rsidRPr="00F10244" w:rsidRDefault="006365F1" w:rsidP="0063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6365F1" w:rsidRPr="00F10244" w:rsidRDefault="006365F1" w:rsidP="006365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6365F1" w:rsidRPr="00F10244" w:rsidRDefault="006365F1" w:rsidP="00636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6365F1" w:rsidRPr="00F10244" w:rsidRDefault="006365F1" w:rsidP="00636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65F1" w:rsidRPr="00F10244" w:rsidRDefault="006365F1" w:rsidP="00636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65F1" w:rsidRDefault="006365F1" w:rsidP="0063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365F1" w:rsidRPr="004A3E9C" w:rsidRDefault="004A3E9C" w:rsidP="004A3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6365F1" w:rsidRPr="00F10244" w:rsidRDefault="006365F1" w:rsidP="0063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365F1" w:rsidRPr="00F10244" w:rsidRDefault="006365F1" w:rsidP="0063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6365F1" w:rsidRDefault="006365F1" w:rsidP="00636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65F1" w:rsidRDefault="006365F1" w:rsidP="0063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F1" w:rsidRDefault="006365F1" w:rsidP="0063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введении особого противопожарного режима»</w:t>
      </w:r>
    </w:p>
    <w:p w:rsidR="006365F1" w:rsidRDefault="006365F1" w:rsidP="0063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F1" w:rsidRDefault="006365F1" w:rsidP="00CF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3240">
        <w:rPr>
          <w:rFonts w:ascii="Times New Roman" w:hAnsi="Times New Roman" w:cs="Times New Roman"/>
          <w:sz w:val="28"/>
          <w:szCs w:val="28"/>
        </w:rPr>
        <w:t xml:space="preserve">о исполнение и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30 Федерального закона от 21.12.1994 №</w:t>
      </w:r>
      <w:r w:rsidR="00CF2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 ФЗ «О пожарной безопасности в Республике Бурятия», Постановлением Правительства Республики Бурятия от 15 апреля 2019г. №189 «О введении на территории </w:t>
      </w:r>
      <w:r w:rsidR="00AF3240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Бурятия</w:t>
      </w:r>
      <w:r w:rsidR="00AF3240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78B8" w:rsidRPr="004A3E9C" w:rsidRDefault="00AF3240" w:rsidP="00CF2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9C">
        <w:rPr>
          <w:rFonts w:ascii="Times New Roman" w:hAnsi="Times New Roman" w:cs="Times New Roman"/>
          <w:b/>
          <w:sz w:val="28"/>
          <w:szCs w:val="28"/>
        </w:rPr>
        <w:t>Запретит</w:t>
      </w:r>
      <w:r w:rsidR="000C78B8" w:rsidRPr="004A3E9C">
        <w:rPr>
          <w:rFonts w:ascii="Times New Roman" w:hAnsi="Times New Roman" w:cs="Times New Roman"/>
          <w:b/>
          <w:sz w:val="28"/>
          <w:szCs w:val="28"/>
        </w:rPr>
        <w:t>ь:</w:t>
      </w:r>
    </w:p>
    <w:p w:rsidR="00AF3240" w:rsidRPr="000C78B8" w:rsidRDefault="000C78B8" w:rsidP="004A3E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разведение</w:t>
      </w:r>
      <w:r w:rsidR="00AF3240">
        <w:rPr>
          <w:rFonts w:ascii="Times New Roman" w:hAnsi="Times New Roman" w:cs="Times New Roman"/>
          <w:sz w:val="28"/>
          <w:szCs w:val="28"/>
        </w:rPr>
        <w:t xml:space="preserve"> костров</w:t>
      </w:r>
      <w:r w:rsidR="004A3E9C">
        <w:rPr>
          <w:rFonts w:ascii="Times New Roman" w:hAnsi="Times New Roman" w:cs="Times New Roman"/>
          <w:sz w:val="28"/>
          <w:szCs w:val="28"/>
        </w:rPr>
        <w:t>, выжигание</w:t>
      </w:r>
      <w:r w:rsidR="00AF3240" w:rsidRPr="000C78B8">
        <w:rPr>
          <w:rFonts w:ascii="Times New Roman" w:hAnsi="Times New Roman" w:cs="Times New Roman"/>
          <w:sz w:val="28"/>
          <w:szCs w:val="28"/>
        </w:rPr>
        <w:t xml:space="preserve"> </w:t>
      </w:r>
      <w:r w:rsidR="004A3E9C">
        <w:rPr>
          <w:rFonts w:ascii="Times New Roman" w:hAnsi="Times New Roman" w:cs="Times New Roman"/>
          <w:sz w:val="28"/>
          <w:szCs w:val="28"/>
        </w:rPr>
        <w:t>сухой травы, мусора и проведение</w:t>
      </w:r>
      <w:r w:rsidR="00AF3240" w:rsidRPr="000C78B8">
        <w:rPr>
          <w:rFonts w:ascii="Times New Roman" w:hAnsi="Times New Roman" w:cs="Times New Roman"/>
          <w:sz w:val="28"/>
          <w:szCs w:val="28"/>
        </w:rPr>
        <w:t xml:space="preserve"> пожароопасных работ, обеспечить ли</w:t>
      </w:r>
      <w:r w:rsidR="004A3E9C">
        <w:rPr>
          <w:rFonts w:ascii="Times New Roman" w:hAnsi="Times New Roman" w:cs="Times New Roman"/>
          <w:sz w:val="28"/>
          <w:szCs w:val="28"/>
        </w:rPr>
        <w:t>квидацию возникающих возгораний;</w:t>
      </w:r>
    </w:p>
    <w:p w:rsidR="00AF3240" w:rsidRDefault="000C78B8" w:rsidP="000C78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E9C">
        <w:rPr>
          <w:rFonts w:ascii="Times New Roman" w:hAnsi="Times New Roman" w:cs="Times New Roman"/>
          <w:sz w:val="28"/>
          <w:szCs w:val="28"/>
        </w:rPr>
        <w:t>о</w:t>
      </w:r>
      <w:r w:rsidR="00AF3240">
        <w:rPr>
          <w:rFonts w:ascii="Times New Roman" w:hAnsi="Times New Roman" w:cs="Times New Roman"/>
          <w:sz w:val="28"/>
          <w:szCs w:val="28"/>
        </w:rPr>
        <w:t>граничить пребывание граждан в лесах и въезд в них транспортных средств</w:t>
      </w:r>
      <w:r w:rsidR="00FA58F0">
        <w:rPr>
          <w:rFonts w:ascii="Times New Roman" w:hAnsi="Times New Roman" w:cs="Times New Roman"/>
          <w:sz w:val="28"/>
          <w:szCs w:val="28"/>
        </w:rPr>
        <w:t>, проведения в лесах определенных видов работ в целях обеспечени</w:t>
      </w:r>
      <w:r w:rsidR="004A3E9C">
        <w:rPr>
          <w:rFonts w:ascii="Times New Roman" w:hAnsi="Times New Roman" w:cs="Times New Roman"/>
          <w:sz w:val="28"/>
          <w:szCs w:val="28"/>
        </w:rPr>
        <w:t>я пожарной безопасности в лесах;</w:t>
      </w:r>
    </w:p>
    <w:p w:rsidR="00FA58F0" w:rsidRDefault="000C78B8" w:rsidP="000C78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A58F0">
        <w:rPr>
          <w:rFonts w:ascii="Times New Roman" w:hAnsi="Times New Roman" w:cs="Times New Roman"/>
          <w:sz w:val="28"/>
          <w:szCs w:val="28"/>
        </w:rPr>
        <w:t>рганизовать работу патрульных групп</w:t>
      </w:r>
      <w:r>
        <w:rPr>
          <w:rFonts w:ascii="Times New Roman" w:hAnsi="Times New Roman" w:cs="Times New Roman"/>
          <w:sz w:val="28"/>
          <w:szCs w:val="28"/>
        </w:rPr>
        <w:t>, патрульно-маневренных, патрульно-контрольных, маневренных групп</w:t>
      </w:r>
      <w:r w:rsidR="004A3E9C">
        <w:rPr>
          <w:rFonts w:ascii="Times New Roman" w:hAnsi="Times New Roman" w:cs="Times New Roman"/>
          <w:sz w:val="28"/>
          <w:szCs w:val="28"/>
        </w:rPr>
        <w:t xml:space="preserve"> на прилегающих территориях;</w:t>
      </w:r>
    </w:p>
    <w:p w:rsidR="000C78B8" w:rsidRDefault="000C78B8" w:rsidP="000C78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увеличению противопожарных разрывов по границам населенных пунктов и созданию противопожарных минерализованных полос в соответствии с предъявляемыми требовани</w:t>
      </w:r>
      <w:r w:rsidR="004A3E9C">
        <w:rPr>
          <w:rFonts w:ascii="Times New Roman" w:hAnsi="Times New Roman" w:cs="Times New Roman"/>
          <w:sz w:val="28"/>
          <w:szCs w:val="28"/>
        </w:rPr>
        <w:t>ями;</w:t>
      </w:r>
    </w:p>
    <w:p w:rsidR="000C78B8" w:rsidRDefault="000C78B8" w:rsidP="000C78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разъяснительную работу среди населения о мерах пожарной безопасности,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</w:t>
      </w:r>
      <w:r w:rsidR="004A3E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противопожарном режиме и порядке действий в случае возникновения пожара</w:t>
      </w:r>
      <w:r w:rsidR="004A3E9C">
        <w:rPr>
          <w:rFonts w:ascii="Times New Roman" w:hAnsi="Times New Roman" w:cs="Times New Roman"/>
          <w:sz w:val="28"/>
          <w:szCs w:val="28"/>
        </w:rPr>
        <w:t>.</w:t>
      </w:r>
    </w:p>
    <w:p w:rsidR="004A3E9C" w:rsidRDefault="004A3E9C" w:rsidP="000C78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FA58F0" w:rsidRPr="00AF3240" w:rsidRDefault="000C78B8" w:rsidP="004A3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4A3E9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365F1" w:rsidRDefault="006365F1" w:rsidP="0063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E9C" w:rsidRDefault="004A3E9C" w:rsidP="0063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221" w:rsidRPr="004A3E9C" w:rsidRDefault="004A3E9C">
      <w:pPr>
        <w:rPr>
          <w:rFonts w:ascii="Times New Roman" w:hAnsi="Times New Roman" w:cs="Times New Roman"/>
          <w:sz w:val="28"/>
          <w:szCs w:val="28"/>
        </w:rPr>
      </w:pPr>
      <w:r w:rsidRPr="004A3E9C">
        <w:rPr>
          <w:rFonts w:ascii="Times New Roman" w:hAnsi="Times New Roman" w:cs="Times New Roman"/>
          <w:sz w:val="28"/>
          <w:szCs w:val="28"/>
        </w:rPr>
        <w:t>Глава сельского поселения «Арзгун»                                                Т.М. Евреев</w:t>
      </w:r>
    </w:p>
    <w:sectPr w:rsidR="007D3221" w:rsidRPr="004A3E9C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F43"/>
    <w:multiLevelType w:val="hybridMultilevel"/>
    <w:tmpl w:val="FABE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7B1"/>
    <w:multiLevelType w:val="hybridMultilevel"/>
    <w:tmpl w:val="1E7CCA2E"/>
    <w:lvl w:ilvl="0" w:tplc="7E18CD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65F1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C78B8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5F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2A4"/>
    <w:rsid w:val="0029553A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2A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E02"/>
    <w:rsid w:val="00311290"/>
    <w:rsid w:val="003120AD"/>
    <w:rsid w:val="0031274A"/>
    <w:rsid w:val="00312D32"/>
    <w:rsid w:val="00312DD9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342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3E9C"/>
    <w:rsid w:val="004A442C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0ADB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5F1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20CB"/>
    <w:rsid w:val="0078237F"/>
    <w:rsid w:val="007825CB"/>
    <w:rsid w:val="007826A3"/>
    <w:rsid w:val="0078288D"/>
    <w:rsid w:val="00782A13"/>
    <w:rsid w:val="00782DB4"/>
    <w:rsid w:val="0078330B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240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3AD"/>
    <w:rsid w:val="00B00596"/>
    <w:rsid w:val="00B00948"/>
    <w:rsid w:val="00B009C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6EF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5AC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8F0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2019-04-26T00:50:00Z</cp:lastPrinted>
  <dcterms:created xsi:type="dcterms:W3CDTF">2019-04-25T07:32:00Z</dcterms:created>
  <dcterms:modified xsi:type="dcterms:W3CDTF">2019-04-26T00:52:00Z</dcterms:modified>
</cp:coreProperties>
</file>